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7C3" w:rsidRDefault="00222A8F">
      <w:pPr>
        <w:spacing w:line="700" w:lineRule="exac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</w:p>
    <w:p w:rsidR="00A417C3" w:rsidRDefault="00222A8F">
      <w:pPr>
        <w:spacing w:line="700" w:lineRule="exact"/>
        <w:jc w:val="center"/>
        <w:rPr>
          <w:rFonts w:ascii="Times New Roman" w:eastAsia="方正小标宋_GBK" w:hAnsi="Times New Roman" w:cs="Times New Roman"/>
          <w:sz w:val="32"/>
          <w:szCs w:val="32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拟</w:t>
      </w:r>
      <w:r>
        <w:rPr>
          <w:rFonts w:ascii="Times New Roman" w:eastAsia="方正小标宋_GBK" w:hAnsi="Times New Roman" w:cs="Times New Roman" w:hint="eastAsia"/>
          <w:sz w:val="44"/>
          <w:szCs w:val="44"/>
        </w:rPr>
        <w:t>正式推荐</w:t>
      </w:r>
      <w:r>
        <w:rPr>
          <w:rFonts w:ascii="Times New Roman" w:eastAsia="方正小标宋_GBK" w:hAnsi="Times New Roman" w:cs="Times New Roman"/>
          <w:sz w:val="44"/>
          <w:szCs w:val="44"/>
        </w:rPr>
        <w:t>对象名单</w:t>
      </w:r>
      <w:r>
        <w:rPr>
          <w:rFonts w:ascii="Times New Roman" w:eastAsia="方正小标宋_GBK" w:hAnsi="Times New Roman" w:cs="Times New Roman" w:hint="eastAsia"/>
          <w:sz w:val="44"/>
          <w:szCs w:val="44"/>
        </w:rPr>
        <w:t>（</w:t>
      </w:r>
      <w:r>
        <w:rPr>
          <w:rFonts w:ascii="Times New Roman" w:eastAsia="方正小标宋_GBK" w:hAnsi="Times New Roman" w:cs="Times New Roman" w:hint="eastAsia"/>
          <w:sz w:val="44"/>
          <w:szCs w:val="44"/>
        </w:rPr>
        <w:t>常州</w:t>
      </w:r>
      <w:r>
        <w:rPr>
          <w:rFonts w:ascii="Times New Roman" w:eastAsia="方正小标宋_GBK" w:hAnsi="Times New Roman" w:cs="Times New Roman" w:hint="eastAsia"/>
          <w:sz w:val="44"/>
          <w:szCs w:val="44"/>
        </w:rPr>
        <w:t>市）</w:t>
      </w:r>
    </w:p>
    <w:p w:rsidR="00A417C3" w:rsidRDefault="00A417C3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A417C3" w:rsidRDefault="00222A8F">
      <w:pPr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全省侨联系统先进集体：</w:t>
      </w:r>
    </w:p>
    <w:tbl>
      <w:tblPr>
        <w:tblW w:w="7431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31"/>
      </w:tblGrid>
      <w:tr w:rsidR="00A417C3">
        <w:trPr>
          <w:trHeight w:hRule="exact" w:val="567"/>
        </w:trPr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7C3" w:rsidRDefault="00222A8F">
            <w:pPr>
              <w:autoSpaceDE w:val="0"/>
              <w:snapToGrid w:val="0"/>
              <w:spacing w:line="40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常州市侨联</w:t>
            </w:r>
          </w:p>
        </w:tc>
      </w:tr>
      <w:tr w:rsidR="00A417C3">
        <w:trPr>
          <w:trHeight w:hRule="exact" w:val="567"/>
        </w:trPr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7C3" w:rsidRDefault="00222A8F">
            <w:pPr>
              <w:autoSpaceDE w:val="0"/>
              <w:snapToGrid w:val="0"/>
              <w:spacing w:line="40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常州市新北区侨联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 xml:space="preserve"> </w:t>
            </w:r>
          </w:p>
        </w:tc>
      </w:tr>
    </w:tbl>
    <w:p w:rsidR="00A417C3" w:rsidRDefault="00A417C3">
      <w:pPr>
        <w:rPr>
          <w:rFonts w:ascii="方正黑体_GBK" w:eastAsia="方正黑体_GBK" w:hAnsi="方正黑体_GBK" w:cs="方正黑体_GBK"/>
          <w:sz w:val="32"/>
          <w:szCs w:val="32"/>
        </w:rPr>
      </w:pPr>
    </w:p>
    <w:p w:rsidR="00A417C3" w:rsidRDefault="00222A8F">
      <w:pPr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全省侨联系统先进工作者：</w:t>
      </w:r>
    </w:p>
    <w:tbl>
      <w:tblPr>
        <w:tblW w:w="9389" w:type="dxa"/>
        <w:tblInd w:w="136" w:type="dxa"/>
        <w:tblLayout w:type="fixed"/>
        <w:tblLook w:val="04A0"/>
      </w:tblPr>
      <w:tblGrid>
        <w:gridCol w:w="1439"/>
        <w:gridCol w:w="7950"/>
      </w:tblGrid>
      <w:tr w:rsidR="00A417C3">
        <w:trPr>
          <w:trHeight w:hRule="exact" w:val="850"/>
        </w:trPr>
        <w:tc>
          <w:tcPr>
            <w:tcW w:w="1439" w:type="dxa"/>
            <w:tcBorders>
              <w:tl2br w:val="nil"/>
              <w:tr2bl w:val="nil"/>
            </w:tcBorders>
          </w:tcPr>
          <w:p w:rsidR="00A417C3" w:rsidRDefault="00222A8F">
            <w:pPr>
              <w:autoSpaceDE w:val="0"/>
              <w:snapToGrid w:val="0"/>
              <w:spacing w:line="400" w:lineRule="exac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王茜</w:t>
            </w:r>
          </w:p>
        </w:tc>
        <w:tc>
          <w:tcPr>
            <w:tcW w:w="7950" w:type="dxa"/>
            <w:tcBorders>
              <w:tl2br w:val="nil"/>
              <w:tr2bl w:val="nil"/>
            </w:tcBorders>
          </w:tcPr>
          <w:p w:rsidR="00A417C3" w:rsidRDefault="00222A8F">
            <w:pPr>
              <w:autoSpaceDE w:val="0"/>
              <w:snapToGrid w:val="0"/>
              <w:spacing w:line="400" w:lineRule="exac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常州市侨联副主席</w:t>
            </w:r>
          </w:p>
        </w:tc>
      </w:tr>
    </w:tbl>
    <w:p w:rsidR="00A417C3" w:rsidRDefault="00A417C3">
      <w:pPr>
        <w:rPr>
          <w:rFonts w:ascii="方正黑体_GBK" w:eastAsia="方正黑体_GBK" w:hAnsi="方正黑体_GBK" w:cs="方正黑体_GBK"/>
          <w:sz w:val="32"/>
          <w:szCs w:val="32"/>
        </w:rPr>
      </w:pPr>
    </w:p>
    <w:p w:rsidR="00A417C3" w:rsidRDefault="00222A8F">
      <w:pPr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江苏省侨界杰出人物提名奖：</w:t>
      </w:r>
    </w:p>
    <w:tbl>
      <w:tblPr>
        <w:tblW w:w="9081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8"/>
        <w:gridCol w:w="7643"/>
      </w:tblGrid>
      <w:tr w:rsidR="00A417C3">
        <w:trPr>
          <w:trHeight w:hRule="exact" w:val="850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A417C3" w:rsidRDefault="00222A8F">
            <w:pPr>
              <w:autoSpaceDE w:val="0"/>
              <w:snapToGrid w:val="0"/>
              <w:spacing w:line="400" w:lineRule="exac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贡</w:t>
            </w: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 xml:space="preserve">  </w:t>
            </w: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毅</w:t>
            </w:r>
          </w:p>
        </w:tc>
        <w:tc>
          <w:tcPr>
            <w:tcW w:w="7643" w:type="dxa"/>
            <w:tcBorders>
              <w:top w:val="nil"/>
              <w:left w:val="nil"/>
              <w:bottom w:val="nil"/>
              <w:right w:val="nil"/>
            </w:tcBorders>
          </w:tcPr>
          <w:p w:rsidR="00A417C3" w:rsidRDefault="00222A8F">
            <w:pPr>
              <w:autoSpaceDE w:val="0"/>
              <w:snapToGrid w:val="0"/>
              <w:spacing w:line="400" w:lineRule="exac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津通集团有限公司董事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长</w:t>
            </w:r>
          </w:p>
        </w:tc>
      </w:tr>
    </w:tbl>
    <w:p w:rsidR="00A417C3" w:rsidRDefault="00A417C3">
      <w:pPr>
        <w:rPr>
          <w:rFonts w:ascii="Times New Roman" w:eastAsia="方正仿宋_GBK" w:hAnsi="Times New Roman" w:cs="Times New Roman"/>
          <w:sz w:val="32"/>
          <w:szCs w:val="32"/>
        </w:rPr>
      </w:pPr>
    </w:p>
    <w:p w:rsidR="00A417C3" w:rsidRDefault="00222A8F">
      <w:pPr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江苏省</w:t>
      </w:r>
      <w:r>
        <w:rPr>
          <w:rFonts w:ascii="方正黑体_GBK" w:eastAsia="方正黑体_GBK" w:hAnsi="方正黑体_GBK" w:cs="方正黑体_GBK"/>
          <w:sz w:val="32"/>
          <w:szCs w:val="32"/>
        </w:rPr>
        <w:t>归侨侨眷先进个人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>（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>9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>名）：</w:t>
      </w:r>
    </w:p>
    <w:tbl>
      <w:tblPr>
        <w:tblpPr w:leftFromText="180" w:rightFromText="180" w:vertAnchor="text" w:horzAnchor="page" w:tblpX="1647" w:tblpY="35"/>
        <w:tblOverlap w:val="never"/>
        <w:tblW w:w="4885" w:type="pct"/>
        <w:tblLayout w:type="fixed"/>
        <w:tblLook w:val="04A0"/>
      </w:tblPr>
      <w:tblGrid>
        <w:gridCol w:w="1469"/>
        <w:gridCol w:w="7383"/>
      </w:tblGrid>
      <w:tr w:rsidR="00A417C3">
        <w:trPr>
          <w:trHeight w:val="850"/>
        </w:trPr>
        <w:tc>
          <w:tcPr>
            <w:tcW w:w="830" w:type="pct"/>
            <w:tcBorders>
              <w:tl2br w:val="nil"/>
              <w:tr2bl w:val="nil"/>
            </w:tcBorders>
          </w:tcPr>
          <w:p w:rsidR="00A417C3" w:rsidRDefault="00222A8F">
            <w:pPr>
              <w:overflowPunct w:val="0"/>
              <w:autoSpaceDN w:val="0"/>
              <w:snapToGrid w:val="0"/>
              <w:textAlignment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张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茹</w:t>
            </w:r>
          </w:p>
        </w:tc>
        <w:tc>
          <w:tcPr>
            <w:tcW w:w="4169" w:type="pct"/>
            <w:tcBorders>
              <w:tl2br w:val="nil"/>
              <w:tr2bl w:val="nil"/>
            </w:tcBorders>
          </w:tcPr>
          <w:p w:rsidR="00A417C3" w:rsidRDefault="00222A8F">
            <w:pPr>
              <w:overflowPunct w:val="0"/>
              <w:autoSpaceDN w:val="0"/>
              <w:snapToGrid w:val="0"/>
              <w:textAlignment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常州市武进区侨联副主席</w:t>
            </w:r>
          </w:p>
        </w:tc>
      </w:tr>
      <w:tr w:rsidR="00A417C3">
        <w:trPr>
          <w:trHeight w:val="850"/>
        </w:trPr>
        <w:tc>
          <w:tcPr>
            <w:tcW w:w="830" w:type="pct"/>
            <w:tcBorders>
              <w:tl2br w:val="nil"/>
              <w:tr2bl w:val="nil"/>
            </w:tcBorders>
          </w:tcPr>
          <w:p w:rsidR="00A417C3" w:rsidRDefault="00222A8F">
            <w:pPr>
              <w:overflowPunct w:val="0"/>
              <w:autoSpaceDN w:val="0"/>
              <w:snapToGrid w:val="0"/>
              <w:textAlignment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陆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鹏</w:t>
            </w:r>
          </w:p>
        </w:tc>
        <w:tc>
          <w:tcPr>
            <w:tcW w:w="4169" w:type="pct"/>
            <w:tcBorders>
              <w:tl2br w:val="nil"/>
              <w:tr2bl w:val="nil"/>
            </w:tcBorders>
          </w:tcPr>
          <w:p w:rsidR="00A417C3" w:rsidRDefault="00222A8F">
            <w:pPr>
              <w:overflowPunct w:val="0"/>
              <w:autoSpaceDN w:val="0"/>
              <w:snapToGrid w:val="0"/>
              <w:textAlignment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江苏日盈电子股份有限公司总经理</w:t>
            </w:r>
          </w:p>
        </w:tc>
      </w:tr>
      <w:tr w:rsidR="00A417C3">
        <w:trPr>
          <w:trHeight w:val="850"/>
        </w:trPr>
        <w:tc>
          <w:tcPr>
            <w:tcW w:w="830" w:type="pct"/>
            <w:tcBorders>
              <w:tl2br w:val="nil"/>
              <w:tr2bl w:val="nil"/>
            </w:tcBorders>
          </w:tcPr>
          <w:p w:rsidR="00A417C3" w:rsidRDefault="00222A8F">
            <w:pPr>
              <w:overflowPunct w:val="0"/>
              <w:autoSpaceDN w:val="0"/>
              <w:snapToGrid w:val="0"/>
              <w:textAlignment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徐青玉</w:t>
            </w:r>
          </w:p>
        </w:tc>
        <w:tc>
          <w:tcPr>
            <w:tcW w:w="4169" w:type="pct"/>
            <w:tcBorders>
              <w:tl2br w:val="nil"/>
              <w:tr2bl w:val="nil"/>
            </w:tcBorders>
          </w:tcPr>
          <w:p w:rsidR="00A417C3" w:rsidRDefault="00222A8F">
            <w:pPr>
              <w:overflowPunct w:val="0"/>
              <w:autoSpaceDN w:val="0"/>
              <w:snapToGrid w:val="0"/>
              <w:textAlignment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常州市侨联退谊会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会长</w:t>
            </w:r>
          </w:p>
        </w:tc>
      </w:tr>
      <w:tr w:rsidR="00A417C3">
        <w:trPr>
          <w:trHeight w:val="850"/>
        </w:trPr>
        <w:tc>
          <w:tcPr>
            <w:tcW w:w="830" w:type="pct"/>
            <w:tcBorders>
              <w:tl2br w:val="nil"/>
              <w:tr2bl w:val="nil"/>
            </w:tcBorders>
          </w:tcPr>
          <w:p w:rsidR="00A417C3" w:rsidRDefault="00222A8F">
            <w:pPr>
              <w:overflowPunct w:val="0"/>
              <w:autoSpaceDN w:val="0"/>
              <w:snapToGrid w:val="0"/>
              <w:textAlignment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温巍山</w:t>
            </w:r>
          </w:p>
        </w:tc>
        <w:tc>
          <w:tcPr>
            <w:tcW w:w="4169" w:type="pct"/>
            <w:tcBorders>
              <w:tl2br w:val="nil"/>
              <w:tr2bl w:val="nil"/>
            </w:tcBorders>
          </w:tcPr>
          <w:p w:rsidR="00A417C3" w:rsidRDefault="00222A8F">
            <w:pPr>
              <w:overflowPunct w:val="0"/>
              <w:autoSpaceDN w:val="0"/>
              <w:snapToGrid w:val="0"/>
              <w:textAlignment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常州市侨联华侨书画艺术院院长</w:t>
            </w:r>
          </w:p>
        </w:tc>
      </w:tr>
      <w:tr w:rsidR="00A417C3">
        <w:trPr>
          <w:trHeight w:val="850"/>
        </w:trPr>
        <w:tc>
          <w:tcPr>
            <w:tcW w:w="830" w:type="pct"/>
            <w:tcBorders>
              <w:tl2br w:val="nil"/>
              <w:tr2bl w:val="nil"/>
            </w:tcBorders>
          </w:tcPr>
          <w:p w:rsidR="00A417C3" w:rsidRDefault="00222A8F">
            <w:pPr>
              <w:overflowPunct w:val="0"/>
              <w:autoSpaceDN w:val="0"/>
              <w:snapToGrid w:val="0"/>
              <w:textAlignment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lastRenderedPageBreak/>
              <w:t>王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翔</w:t>
            </w:r>
          </w:p>
        </w:tc>
        <w:tc>
          <w:tcPr>
            <w:tcW w:w="4169" w:type="pct"/>
            <w:tcBorders>
              <w:tl2br w:val="nil"/>
              <w:tr2bl w:val="nil"/>
            </w:tcBorders>
          </w:tcPr>
          <w:p w:rsidR="00A417C3" w:rsidRDefault="00222A8F">
            <w:pPr>
              <w:overflowPunct w:val="0"/>
              <w:autoSpaceDN w:val="0"/>
              <w:snapToGrid w:val="0"/>
              <w:textAlignment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溧阳蓝沁文化传播有限公司运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营</w:t>
            </w:r>
            <w:bookmarkStart w:id="0" w:name="_GoBack"/>
            <w:bookmarkEnd w:id="0"/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总监</w:t>
            </w:r>
          </w:p>
        </w:tc>
      </w:tr>
      <w:tr w:rsidR="00A417C3">
        <w:trPr>
          <w:trHeight w:val="850"/>
        </w:trPr>
        <w:tc>
          <w:tcPr>
            <w:tcW w:w="830" w:type="pct"/>
            <w:tcBorders>
              <w:tl2br w:val="nil"/>
              <w:tr2bl w:val="nil"/>
            </w:tcBorders>
          </w:tcPr>
          <w:p w:rsidR="00A417C3" w:rsidRDefault="00222A8F">
            <w:pPr>
              <w:overflowPunct w:val="0"/>
              <w:autoSpaceDN w:val="0"/>
              <w:snapToGrid w:val="0"/>
              <w:textAlignment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杨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豪</w:t>
            </w:r>
          </w:p>
        </w:tc>
        <w:tc>
          <w:tcPr>
            <w:tcW w:w="4169" w:type="pct"/>
            <w:tcBorders>
              <w:tl2br w:val="nil"/>
              <w:tr2bl w:val="nil"/>
            </w:tcBorders>
          </w:tcPr>
          <w:p w:rsidR="00A417C3" w:rsidRDefault="00222A8F">
            <w:pPr>
              <w:overflowPunct w:val="0"/>
              <w:autoSpaceDN w:val="0"/>
              <w:snapToGrid w:val="0"/>
              <w:textAlignment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常州金土木工程仪器有限公司总经理</w:t>
            </w:r>
          </w:p>
        </w:tc>
      </w:tr>
      <w:tr w:rsidR="00A417C3">
        <w:trPr>
          <w:trHeight w:val="850"/>
        </w:trPr>
        <w:tc>
          <w:tcPr>
            <w:tcW w:w="830" w:type="pct"/>
            <w:tcBorders>
              <w:tl2br w:val="nil"/>
              <w:tr2bl w:val="nil"/>
            </w:tcBorders>
          </w:tcPr>
          <w:p w:rsidR="00A417C3" w:rsidRDefault="00222A8F">
            <w:pPr>
              <w:overflowPunct w:val="0"/>
              <w:autoSpaceDN w:val="0"/>
              <w:snapToGrid w:val="0"/>
              <w:textAlignment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翁雪坤</w:t>
            </w:r>
          </w:p>
        </w:tc>
        <w:tc>
          <w:tcPr>
            <w:tcW w:w="4169" w:type="pct"/>
            <w:tcBorders>
              <w:tl2br w:val="nil"/>
              <w:tr2bl w:val="nil"/>
            </w:tcBorders>
          </w:tcPr>
          <w:p w:rsidR="00A417C3" w:rsidRDefault="00222A8F">
            <w:pPr>
              <w:overflowPunct w:val="0"/>
              <w:autoSpaceDN w:val="0"/>
              <w:snapToGrid w:val="0"/>
              <w:textAlignment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常州市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天宁区五角场西村第一党支部书记</w:t>
            </w:r>
          </w:p>
        </w:tc>
      </w:tr>
      <w:tr w:rsidR="00A417C3">
        <w:trPr>
          <w:trHeight w:val="850"/>
        </w:trPr>
        <w:tc>
          <w:tcPr>
            <w:tcW w:w="830" w:type="pct"/>
            <w:tcBorders>
              <w:tl2br w:val="nil"/>
              <w:tr2bl w:val="nil"/>
            </w:tcBorders>
          </w:tcPr>
          <w:p w:rsidR="00A417C3" w:rsidRDefault="00222A8F">
            <w:pPr>
              <w:overflowPunct w:val="0"/>
              <w:autoSpaceDN w:val="0"/>
              <w:snapToGrid w:val="0"/>
              <w:textAlignment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李文伟</w:t>
            </w:r>
          </w:p>
        </w:tc>
        <w:tc>
          <w:tcPr>
            <w:tcW w:w="4169" w:type="pct"/>
            <w:tcBorders>
              <w:tl2br w:val="nil"/>
              <w:tr2bl w:val="nil"/>
            </w:tcBorders>
          </w:tcPr>
          <w:p w:rsidR="00A417C3" w:rsidRDefault="00222A8F">
            <w:pPr>
              <w:overflowPunct w:val="0"/>
              <w:autoSpaceDN w:val="0"/>
              <w:snapToGrid w:val="0"/>
              <w:textAlignment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江苏玉玲珑珠宝科技有限公司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董事长</w:t>
            </w:r>
          </w:p>
        </w:tc>
      </w:tr>
      <w:tr w:rsidR="00A417C3">
        <w:trPr>
          <w:trHeight w:val="850"/>
        </w:trPr>
        <w:tc>
          <w:tcPr>
            <w:tcW w:w="830" w:type="pct"/>
            <w:tcBorders>
              <w:tl2br w:val="nil"/>
              <w:tr2bl w:val="nil"/>
            </w:tcBorders>
          </w:tcPr>
          <w:p w:rsidR="00A417C3" w:rsidRDefault="00222A8F">
            <w:pPr>
              <w:overflowPunct w:val="0"/>
              <w:autoSpaceDN w:val="0"/>
              <w:snapToGrid w:val="0"/>
              <w:textAlignment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潘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冬</w:t>
            </w:r>
          </w:p>
        </w:tc>
        <w:tc>
          <w:tcPr>
            <w:tcW w:w="4169" w:type="pct"/>
            <w:tcBorders>
              <w:tl2br w:val="nil"/>
              <w:tr2bl w:val="nil"/>
            </w:tcBorders>
          </w:tcPr>
          <w:p w:rsidR="00A417C3" w:rsidRDefault="00222A8F">
            <w:pPr>
              <w:overflowPunct w:val="0"/>
              <w:autoSpaceDN w:val="0"/>
              <w:snapToGrid w:val="0"/>
              <w:textAlignment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溧阳市融媒体中心高级工程师</w:t>
            </w:r>
          </w:p>
        </w:tc>
      </w:tr>
    </w:tbl>
    <w:p w:rsidR="00A417C3" w:rsidRDefault="00A417C3">
      <w:pPr>
        <w:rPr>
          <w:rFonts w:ascii="Times New Roman" w:eastAsia="方正仿宋_GBK" w:hAnsi="Times New Roman" w:cs="Times New Roman"/>
          <w:sz w:val="32"/>
          <w:szCs w:val="32"/>
        </w:rPr>
      </w:pPr>
    </w:p>
    <w:p w:rsidR="00A417C3" w:rsidRDefault="00A417C3">
      <w:pPr>
        <w:rPr>
          <w:rFonts w:ascii="Times New Roman" w:eastAsia="方正仿宋_GBK" w:hAnsi="Times New Roman" w:cs="Times New Roman"/>
          <w:sz w:val="32"/>
          <w:szCs w:val="32"/>
        </w:rPr>
      </w:pPr>
    </w:p>
    <w:p w:rsidR="00A417C3" w:rsidRDefault="00A417C3">
      <w:pPr>
        <w:rPr>
          <w:rFonts w:ascii="Times New Roman" w:eastAsia="方正仿宋_GBK" w:hAnsi="Times New Roman" w:cs="Times New Roman"/>
          <w:sz w:val="32"/>
          <w:szCs w:val="32"/>
        </w:rPr>
      </w:pPr>
    </w:p>
    <w:p w:rsidR="00A417C3" w:rsidRDefault="00A417C3">
      <w:pPr>
        <w:rPr>
          <w:rFonts w:ascii="Times New Roman" w:eastAsia="方正仿宋_GBK" w:hAnsi="Times New Roman" w:cs="Times New Roman"/>
          <w:sz w:val="32"/>
          <w:szCs w:val="32"/>
        </w:rPr>
      </w:pPr>
    </w:p>
    <w:p w:rsidR="00A417C3" w:rsidRDefault="00A417C3">
      <w:pPr>
        <w:spacing w:line="580" w:lineRule="exact"/>
        <w:rPr>
          <w:rFonts w:ascii="Times New Roman" w:eastAsia="方正仿宋_GBK" w:hAnsi="Times New Roman" w:cs="Times New Roman"/>
          <w:sz w:val="32"/>
          <w:szCs w:val="32"/>
        </w:rPr>
      </w:pPr>
    </w:p>
    <w:sectPr w:rsidR="00A417C3" w:rsidSect="00A417C3">
      <w:footerReference w:type="default" r:id="rId7"/>
      <w:pgSz w:w="11906" w:h="16838"/>
      <w:pgMar w:top="2098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A8F" w:rsidRDefault="00222A8F" w:rsidP="00A417C3">
      <w:r>
        <w:separator/>
      </w:r>
    </w:p>
  </w:endnote>
  <w:endnote w:type="continuationSeparator" w:id="1">
    <w:p w:rsidR="00222A8F" w:rsidRDefault="00222A8F" w:rsidP="00A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方正黑体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方正仿宋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7C3" w:rsidRDefault="00A417C3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A417C3" w:rsidRDefault="00222A8F">
                <w:pPr>
                  <w:pStyle w:val="a4"/>
                  <w:rPr>
                    <w:rFonts w:ascii="Times New Roman" w:hAnsi="Times New Roman"/>
                    <w:sz w:val="30"/>
                    <w:szCs w:val="30"/>
                  </w:rPr>
                </w:pPr>
                <w:r>
                  <w:rPr>
                    <w:rFonts w:ascii="Times New Roman" w:hAnsi="Times New Roman"/>
                    <w:sz w:val="30"/>
                    <w:szCs w:val="30"/>
                  </w:rPr>
                  <w:t xml:space="preserve">— </w:t>
                </w:r>
                <w:r w:rsidR="00A417C3">
                  <w:rPr>
                    <w:rFonts w:ascii="Times New Roman" w:hAnsi="Times New Roman"/>
                    <w:sz w:val="30"/>
                    <w:szCs w:val="30"/>
                  </w:rPr>
                  <w:fldChar w:fldCharType="begin"/>
                </w:r>
                <w:r>
                  <w:rPr>
                    <w:rFonts w:ascii="Times New Roman" w:hAnsi="Times New Roman"/>
                    <w:sz w:val="30"/>
                    <w:szCs w:val="30"/>
                  </w:rPr>
                  <w:instrText xml:space="preserve"> PAGE  \* MERGEFORMAT </w:instrText>
                </w:r>
                <w:r w:rsidR="00A417C3">
                  <w:rPr>
                    <w:rFonts w:ascii="Times New Roman" w:hAnsi="Times New Roman"/>
                    <w:sz w:val="30"/>
                    <w:szCs w:val="30"/>
                  </w:rPr>
                  <w:fldChar w:fldCharType="separate"/>
                </w:r>
                <w:r w:rsidR="008F4B6F">
                  <w:rPr>
                    <w:rFonts w:ascii="Times New Roman" w:hAnsi="Times New Roman"/>
                    <w:noProof/>
                    <w:sz w:val="30"/>
                    <w:szCs w:val="30"/>
                  </w:rPr>
                  <w:t>1</w:t>
                </w:r>
                <w:r w:rsidR="00A417C3">
                  <w:rPr>
                    <w:rFonts w:ascii="Times New Roman" w:hAnsi="Times New Roman"/>
                    <w:sz w:val="30"/>
                    <w:szCs w:val="30"/>
                  </w:rPr>
                  <w:fldChar w:fldCharType="end"/>
                </w:r>
                <w:r>
                  <w:rPr>
                    <w:rFonts w:ascii="Times New Roman" w:hAnsi="Times New Roman"/>
                    <w:sz w:val="30"/>
                    <w:szCs w:val="30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A8F" w:rsidRDefault="00222A8F" w:rsidP="00A417C3">
      <w:r>
        <w:separator/>
      </w:r>
    </w:p>
  </w:footnote>
  <w:footnote w:type="continuationSeparator" w:id="1">
    <w:p w:rsidR="00222A8F" w:rsidRDefault="00222A8F" w:rsidP="00A417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Dg2MDJkZTkzZjY1MDZkNjhkYjYwYjNhMDhmNWRiZTkifQ=="/>
  </w:docVars>
  <w:rsids>
    <w:rsidRoot w:val="12B01A4F"/>
    <w:rsid w:val="00053416"/>
    <w:rsid w:val="00222A8F"/>
    <w:rsid w:val="008F4B6F"/>
    <w:rsid w:val="00A417C3"/>
    <w:rsid w:val="00AE551E"/>
    <w:rsid w:val="01EF3427"/>
    <w:rsid w:val="03A96345"/>
    <w:rsid w:val="03F63DD2"/>
    <w:rsid w:val="048A2EC9"/>
    <w:rsid w:val="05010C75"/>
    <w:rsid w:val="05205A5B"/>
    <w:rsid w:val="05AB1806"/>
    <w:rsid w:val="05AB2D71"/>
    <w:rsid w:val="064A1790"/>
    <w:rsid w:val="06FB46B6"/>
    <w:rsid w:val="079C082E"/>
    <w:rsid w:val="08B83058"/>
    <w:rsid w:val="0B1B2FF3"/>
    <w:rsid w:val="0B331EDB"/>
    <w:rsid w:val="0C12395B"/>
    <w:rsid w:val="0C600388"/>
    <w:rsid w:val="0CCF1E18"/>
    <w:rsid w:val="0D35518A"/>
    <w:rsid w:val="0D543F2A"/>
    <w:rsid w:val="0E1B2349"/>
    <w:rsid w:val="10167754"/>
    <w:rsid w:val="109F137C"/>
    <w:rsid w:val="113D3411"/>
    <w:rsid w:val="11482E84"/>
    <w:rsid w:val="11B91F23"/>
    <w:rsid w:val="11CB0BFF"/>
    <w:rsid w:val="121D1664"/>
    <w:rsid w:val="12576945"/>
    <w:rsid w:val="1283666A"/>
    <w:rsid w:val="12B01A4F"/>
    <w:rsid w:val="13B3130D"/>
    <w:rsid w:val="143741BD"/>
    <w:rsid w:val="14425CE4"/>
    <w:rsid w:val="14653FBA"/>
    <w:rsid w:val="14743683"/>
    <w:rsid w:val="150F521D"/>
    <w:rsid w:val="15765F75"/>
    <w:rsid w:val="15D136FA"/>
    <w:rsid w:val="15FB6052"/>
    <w:rsid w:val="177612D6"/>
    <w:rsid w:val="18FE471E"/>
    <w:rsid w:val="1AAB3F74"/>
    <w:rsid w:val="1B4C242C"/>
    <w:rsid w:val="1C417E44"/>
    <w:rsid w:val="1C936562"/>
    <w:rsid w:val="1C9B1B56"/>
    <w:rsid w:val="1CAA7EFA"/>
    <w:rsid w:val="1DBE006D"/>
    <w:rsid w:val="1F0C138B"/>
    <w:rsid w:val="1F564B03"/>
    <w:rsid w:val="205B65C8"/>
    <w:rsid w:val="20C60E8A"/>
    <w:rsid w:val="221B4B43"/>
    <w:rsid w:val="22246308"/>
    <w:rsid w:val="227E18C2"/>
    <w:rsid w:val="22C2309E"/>
    <w:rsid w:val="245530B5"/>
    <w:rsid w:val="24841505"/>
    <w:rsid w:val="25210554"/>
    <w:rsid w:val="25A4490F"/>
    <w:rsid w:val="260C70A1"/>
    <w:rsid w:val="26280036"/>
    <w:rsid w:val="26742531"/>
    <w:rsid w:val="271A6F51"/>
    <w:rsid w:val="274C03B1"/>
    <w:rsid w:val="281D5DC9"/>
    <w:rsid w:val="29024462"/>
    <w:rsid w:val="290707E7"/>
    <w:rsid w:val="29341B17"/>
    <w:rsid w:val="29842609"/>
    <w:rsid w:val="29BB1BA5"/>
    <w:rsid w:val="2A0C6124"/>
    <w:rsid w:val="2A565774"/>
    <w:rsid w:val="2B006BC7"/>
    <w:rsid w:val="2B6427AC"/>
    <w:rsid w:val="2B651290"/>
    <w:rsid w:val="2CBC41E1"/>
    <w:rsid w:val="2D9A0E88"/>
    <w:rsid w:val="2DA766D5"/>
    <w:rsid w:val="2DE17912"/>
    <w:rsid w:val="2EC05D69"/>
    <w:rsid w:val="2EE643F0"/>
    <w:rsid w:val="2F2616CC"/>
    <w:rsid w:val="30D37F5E"/>
    <w:rsid w:val="312163CC"/>
    <w:rsid w:val="325A3580"/>
    <w:rsid w:val="3283084C"/>
    <w:rsid w:val="333B195B"/>
    <w:rsid w:val="337E2098"/>
    <w:rsid w:val="33B20C26"/>
    <w:rsid w:val="33E13027"/>
    <w:rsid w:val="355371D5"/>
    <w:rsid w:val="3582659C"/>
    <w:rsid w:val="35FD48C9"/>
    <w:rsid w:val="360601AF"/>
    <w:rsid w:val="373D1466"/>
    <w:rsid w:val="37BB3DA6"/>
    <w:rsid w:val="37EE4AF0"/>
    <w:rsid w:val="38371BB0"/>
    <w:rsid w:val="3884013D"/>
    <w:rsid w:val="39D37D40"/>
    <w:rsid w:val="3A167174"/>
    <w:rsid w:val="3A8A6439"/>
    <w:rsid w:val="3B6E290A"/>
    <w:rsid w:val="3BE73C8A"/>
    <w:rsid w:val="3C4E678E"/>
    <w:rsid w:val="3D864915"/>
    <w:rsid w:val="3F4163E9"/>
    <w:rsid w:val="3FA04EFB"/>
    <w:rsid w:val="3FA400E0"/>
    <w:rsid w:val="3FC805F3"/>
    <w:rsid w:val="405522A6"/>
    <w:rsid w:val="40E80BBB"/>
    <w:rsid w:val="41336991"/>
    <w:rsid w:val="417F2F5E"/>
    <w:rsid w:val="4204404D"/>
    <w:rsid w:val="420722FA"/>
    <w:rsid w:val="42F3413B"/>
    <w:rsid w:val="430B76FC"/>
    <w:rsid w:val="44CD71D7"/>
    <w:rsid w:val="450D05E8"/>
    <w:rsid w:val="45260C87"/>
    <w:rsid w:val="460E35F9"/>
    <w:rsid w:val="463345F5"/>
    <w:rsid w:val="47757DFE"/>
    <w:rsid w:val="4878516F"/>
    <w:rsid w:val="49F11F76"/>
    <w:rsid w:val="4A54737F"/>
    <w:rsid w:val="4B8E0CE2"/>
    <w:rsid w:val="4C44550F"/>
    <w:rsid w:val="4CC6683B"/>
    <w:rsid w:val="4D054B84"/>
    <w:rsid w:val="4D1E5D06"/>
    <w:rsid w:val="4DC42782"/>
    <w:rsid w:val="4E52312E"/>
    <w:rsid w:val="4EB03FCE"/>
    <w:rsid w:val="50D50E47"/>
    <w:rsid w:val="511861EB"/>
    <w:rsid w:val="511E12BF"/>
    <w:rsid w:val="518A5FFD"/>
    <w:rsid w:val="521C48C7"/>
    <w:rsid w:val="52F026B1"/>
    <w:rsid w:val="53E545BA"/>
    <w:rsid w:val="53F03F78"/>
    <w:rsid w:val="54404BAB"/>
    <w:rsid w:val="54D55242"/>
    <w:rsid w:val="56565BA5"/>
    <w:rsid w:val="576E14DD"/>
    <w:rsid w:val="578A7C68"/>
    <w:rsid w:val="578B3DEB"/>
    <w:rsid w:val="57A713A9"/>
    <w:rsid w:val="588725B2"/>
    <w:rsid w:val="59187C86"/>
    <w:rsid w:val="59B95884"/>
    <w:rsid w:val="5A286A7B"/>
    <w:rsid w:val="5ACC3048"/>
    <w:rsid w:val="5E12226F"/>
    <w:rsid w:val="5E83193F"/>
    <w:rsid w:val="5F89053F"/>
    <w:rsid w:val="600078B5"/>
    <w:rsid w:val="603147FC"/>
    <w:rsid w:val="605051CA"/>
    <w:rsid w:val="60DF7AA7"/>
    <w:rsid w:val="610900AA"/>
    <w:rsid w:val="61DC7506"/>
    <w:rsid w:val="62991BA0"/>
    <w:rsid w:val="63F37286"/>
    <w:rsid w:val="64257105"/>
    <w:rsid w:val="64D33D0B"/>
    <w:rsid w:val="659B06E5"/>
    <w:rsid w:val="66666AF8"/>
    <w:rsid w:val="675F3798"/>
    <w:rsid w:val="67BB6D37"/>
    <w:rsid w:val="67C30C5A"/>
    <w:rsid w:val="683F6653"/>
    <w:rsid w:val="694C52B2"/>
    <w:rsid w:val="69631C9B"/>
    <w:rsid w:val="696E5607"/>
    <w:rsid w:val="69A10364"/>
    <w:rsid w:val="69DC3344"/>
    <w:rsid w:val="69FB7C41"/>
    <w:rsid w:val="6A7C0225"/>
    <w:rsid w:val="6ACA54CC"/>
    <w:rsid w:val="6B3E55FA"/>
    <w:rsid w:val="6B68791E"/>
    <w:rsid w:val="6B8E055E"/>
    <w:rsid w:val="6BCF1960"/>
    <w:rsid w:val="6C8E4729"/>
    <w:rsid w:val="6C954246"/>
    <w:rsid w:val="6CCB183E"/>
    <w:rsid w:val="6CD72320"/>
    <w:rsid w:val="6D183DBF"/>
    <w:rsid w:val="6D421079"/>
    <w:rsid w:val="6D515505"/>
    <w:rsid w:val="6D5A79B0"/>
    <w:rsid w:val="6D796909"/>
    <w:rsid w:val="6DD042F5"/>
    <w:rsid w:val="6DEE7816"/>
    <w:rsid w:val="6EB951B2"/>
    <w:rsid w:val="6EBE3AED"/>
    <w:rsid w:val="6ED24BC3"/>
    <w:rsid w:val="6EDE7596"/>
    <w:rsid w:val="6EDE76AF"/>
    <w:rsid w:val="6F2B173E"/>
    <w:rsid w:val="6F3D3D39"/>
    <w:rsid w:val="6F471AB9"/>
    <w:rsid w:val="70540EB0"/>
    <w:rsid w:val="705B01F8"/>
    <w:rsid w:val="707F31D2"/>
    <w:rsid w:val="70CE7DDD"/>
    <w:rsid w:val="72F70D20"/>
    <w:rsid w:val="745B43AB"/>
    <w:rsid w:val="74736516"/>
    <w:rsid w:val="747F6626"/>
    <w:rsid w:val="74EE5BF3"/>
    <w:rsid w:val="76904E8B"/>
    <w:rsid w:val="770330A8"/>
    <w:rsid w:val="77E051D7"/>
    <w:rsid w:val="77EC4BDA"/>
    <w:rsid w:val="784A03B4"/>
    <w:rsid w:val="787930F2"/>
    <w:rsid w:val="789F5BA7"/>
    <w:rsid w:val="799537EB"/>
    <w:rsid w:val="79E24B14"/>
    <w:rsid w:val="7B105D7C"/>
    <w:rsid w:val="7C134218"/>
    <w:rsid w:val="7CB807C6"/>
    <w:rsid w:val="7D4D7F10"/>
    <w:rsid w:val="7DD44E6F"/>
    <w:rsid w:val="7E2F27A1"/>
    <w:rsid w:val="7E495F99"/>
    <w:rsid w:val="7E5F1670"/>
    <w:rsid w:val="7EAC2DD7"/>
    <w:rsid w:val="7EC425EE"/>
    <w:rsid w:val="7FEF0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 w:unhideWhenUsed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17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next w:val="a"/>
    <w:uiPriority w:val="99"/>
    <w:unhideWhenUsed/>
    <w:qFormat/>
    <w:rsid w:val="00A417C3"/>
    <w:rPr>
      <w:sz w:val="18"/>
      <w:szCs w:val="18"/>
    </w:rPr>
  </w:style>
  <w:style w:type="paragraph" w:styleId="a4">
    <w:name w:val="footer"/>
    <w:uiPriority w:val="99"/>
    <w:unhideWhenUsed/>
    <w:qFormat/>
    <w:rsid w:val="00A417C3"/>
    <w:pPr>
      <w:widowControl w:val="0"/>
      <w:tabs>
        <w:tab w:val="center" w:pos="4153"/>
        <w:tab w:val="right" w:pos="8306"/>
      </w:tabs>
      <w:snapToGrid w:val="0"/>
    </w:pPr>
    <w:rPr>
      <w:rFonts w:ascii="等线" w:eastAsia="等线" w:hAnsi="等线" w:cs="Times New Roman"/>
      <w:kern w:val="2"/>
      <w:sz w:val="18"/>
      <w:szCs w:val="18"/>
    </w:rPr>
  </w:style>
  <w:style w:type="paragraph" w:styleId="a5">
    <w:name w:val="header"/>
    <w:basedOn w:val="a"/>
    <w:qFormat/>
    <w:rsid w:val="00A417C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</Words>
  <Characters>273</Characters>
  <Application>Microsoft Office Word</Application>
  <DocSecurity>0</DocSecurity>
  <Lines>2</Lines>
  <Paragraphs>1</Paragraphs>
  <ScaleCrop>false</ScaleCrop>
  <Company>11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方波(oa13851465185)</dc:creator>
  <cp:lastModifiedBy>HP</cp:lastModifiedBy>
  <cp:revision>2</cp:revision>
  <cp:lastPrinted>2022-07-21T02:25:00Z</cp:lastPrinted>
  <dcterms:created xsi:type="dcterms:W3CDTF">2022-07-26T08:09:00Z</dcterms:created>
  <dcterms:modified xsi:type="dcterms:W3CDTF">2022-07-26T08:09:00Z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44E499E2436D4D0098BB102987164495</vt:lpwstr>
  </property>
</Properties>
</file>